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EAD62A" w14:textId="77777777" w:rsidR="00435281" w:rsidRPr="00323CB6" w:rsidRDefault="00524DF1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3426BB16" wp14:editId="02389109">
            <wp:simplePos x="0" y="0"/>
            <wp:positionH relativeFrom="column">
              <wp:posOffset>-1270</wp:posOffset>
            </wp:positionH>
            <wp:positionV relativeFrom="paragraph">
              <wp:posOffset>1212</wp:posOffset>
            </wp:positionV>
            <wp:extent cx="7770528" cy="10055976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528" cy="10055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B70D3A">
        <w:rPr>
          <w:noProof/>
        </w:rPr>
        <w:pict w14:anchorId="63CC6EE3"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margin-left:36.4pt;margin-top:460.05pt;width:210.6pt;height:16.75pt;z-index:251666432;mso-position-horizontal-relative:text;mso-position-vertical-relative:text" filled="f" fillcolor="#923743" stroked="f">
            <v:textbox style="mso-next-textbox:#_x0000_s1057" inset="0,0,0,0">
              <w:txbxContent>
                <w:p w14:paraId="15488A04" w14:textId="77777777" w:rsidR="00FC2AD3" w:rsidRPr="00524DF1" w:rsidRDefault="00B91553" w:rsidP="00524DF1">
                  <w:pPr>
                    <w:spacing w:line="192" w:lineRule="auto"/>
                    <w:rPr>
                      <w:rFonts w:ascii="Poppins-bold" w:hAnsi="Poppins-bold" w:cs="Poppins Medium"/>
                      <w:color w:val="1F5D8C"/>
                      <w:sz w:val="30"/>
                      <w:szCs w:val="30"/>
                    </w:rPr>
                  </w:pPr>
                  <w:r w:rsidRPr="00524DF1">
                    <w:rPr>
                      <w:rFonts w:ascii="Poppins-bold" w:eastAsia="SimSun" w:hAnsi="Poppins-bold" w:cs="Poppins Medium"/>
                      <w:color w:val="1F5D8C"/>
                      <w:sz w:val="30"/>
                      <w:szCs w:val="30"/>
                    </w:rPr>
                    <w:t>PROPOSED TO</w:t>
                  </w:r>
                </w:p>
              </w:txbxContent>
            </v:textbox>
          </v:shape>
        </w:pict>
      </w:r>
      <w:r w:rsidR="00B70D3A">
        <w:rPr>
          <w:noProof/>
        </w:rPr>
        <w:pict w14:anchorId="34C6E6D0">
          <v:shape id="_x0000_s1058" type="#_x0000_t202" style="position:absolute;margin-left:36.4pt;margin-top:478.7pt;width:210.6pt;height:21.5pt;z-index:251667456;mso-position-horizontal-relative:text;mso-position-vertical-relative:text" filled="f" fillcolor="#923743" stroked="f">
            <v:textbox style="mso-next-textbox:#_x0000_s1058" inset="0,0,0,0">
              <w:txbxContent>
                <w:p w14:paraId="24F7D18B" w14:textId="77777777" w:rsidR="00FC2AD3" w:rsidRPr="00524DF1" w:rsidRDefault="00FC2AD3" w:rsidP="00524DF1">
                  <w:pPr>
                    <w:spacing w:line="192" w:lineRule="auto"/>
                    <w:rPr>
                      <w:rFonts w:ascii="Poppins-bold" w:hAnsi="Poppins-bold" w:cs="Poppins Medium"/>
                      <w:sz w:val="40"/>
                      <w:szCs w:val="40"/>
                    </w:rPr>
                  </w:pPr>
                  <w:r w:rsidRPr="00524DF1">
                    <w:rPr>
                      <w:rFonts w:ascii="Poppins-bold" w:eastAsia="SimSun" w:hAnsi="Poppins-bold" w:cs="Poppins Medium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 w:rsidR="00B70D3A">
        <w:rPr>
          <w:noProof/>
        </w:rPr>
        <w:pict w14:anchorId="4D918610">
          <v:shape id="_x0000_s1064" type="#_x0000_t202" style="position:absolute;margin-left:36.4pt;margin-top:512.85pt;width:468.7pt;height:67.75pt;z-index:251672576;mso-position-horizontal-relative:text;mso-position-vertical-relative:text" filled="f" fillcolor="#923743" stroked="f">
            <v:textbox style="mso-next-textbox:#_x0000_s1064" inset="0,0,0,0">
              <w:txbxContent>
                <w:p w14:paraId="60914958" w14:textId="77777777" w:rsidR="00A26F4C" w:rsidRPr="00524DF1" w:rsidRDefault="00524DF1" w:rsidP="00524DF1">
                  <w:pPr>
                    <w:spacing w:line="180" w:lineRule="auto"/>
                    <w:rPr>
                      <w:rFonts w:ascii="Poppins-bold" w:hAnsi="Poppins-bold" w:cs="Poppins Medium"/>
                      <w:color w:val="1F5D8C"/>
                      <w:sz w:val="112"/>
                      <w:szCs w:val="112"/>
                    </w:rPr>
                  </w:pPr>
                  <w:r w:rsidRPr="00524DF1">
                    <w:rPr>
                      <w:rFonts w:ascii="Poppins-bold" w:eastAsia="SimSun" w:hAnsi="Poppins-bold" w:cs="Poppins Medium"/>
                      <w:color w:val="1F5D8C"/>
                      <w:sz w:val="120"/>
                      <w:szCs w:val="120"/>
                    </w:rPr>
                    <w:t xml:space="preserve">ART </w:t>
                  </w:r>
                  <w:r w:rsidRPr="00524DF1">
                    <w:rPr>
                      <w:rFonts w:ascii="Poppins-bold" w:eastAsia="SimSun" w:hAnsi="Poppins-bold" w:cs="Poppins Medium"/>
                      <w:color w:val="1F5D8C"/>
                      <w:sz w:val="112"/>
                      <w:szCs w:val="112"/>
                    </w:rPr>
                    <w:t>PORTFOLIO</w:t>
                  </w:r>
                </w:p>
              </w:txbxContent>
            </v:textbox>
          </v:shape>
        </w:pict>
      </w:r>
      <w:r w:rsidR="00B70D3A">
        <w:rPr>
          <w:noProof/>
        </w:rPr>
        <w:pict w14:anchorId="62D0FF1C">
          <v:shape id="_x0000_s1068" type="#_x0000_t202" style="position:absolute;margin-left:37.75pt;margin-top:614pt;width:305.35pt;height:37.55pt;z-index:251676672;mso-position-horizontal-relative:text;mso-position-vertical-relative:text" filled="f" fillcolor="#923743" stroked="f">
            <v:textbox style="mso-next-textbox:#_x0000_s1068" inset="0,0,0,0">
              <w:txbxContent>
                <w:p w14:paraId="5FCE4BC3" w14:textId="77777777" w:rsidR="00B91553" w:rsidRPr="00524DF1" w:rsidRDefault="00B91553" w:rsidP="00DE629A">
                  <w:pPr>
                    <w:spacing w:line="180" w:lineRule="auto"/>
                    <w:rPr>
                      <w:rFonts w:ascii="Poppins-bold" w:hAnsi="Poppins-bold" w:cs="Poppins Medium"/>
                      <w:sz w:val="56"/>
                      <w:szCs w:val="56"/>
                    </w:rPr>
                  </w:pPr>
                  <w:r w:rsidRPr="00524DF1">
                    <w:rPr>
                      <w:rFonts w:ascii="Poppins-bold" w:eastAsia="SimSun" w:hAnsi="Poppins-bold" w:cs="Poppins Medium"/>
                      <w:sz w:val="56"/>
                      <w:szCs w:val="56"/>
                    </w:rPr>
                    <w:t>Text Replacement</w:t>
                  </w:r>
                </w:p>
              </w:txbxContent>
            </v:textbox>
          </v:shape>
        </w:pict>
      </w:r>
      <w:r w:rsidR="00B70D3A">
        <w:rPr>
          <w:noProof/>
        </w:rPr>
        <w:pict w14:anchorId="06D7B336">
          <v:shape id="_x0000_s1067" type="#_x0000_t202" style="position:absolute;margin-left:38.15pt;margin-top:646.8pt;width:539.9pt;height:50.65pt;z-index:251675648;mso-position-horizontal-relative:text;mso-position-vertical-relative:text" filled="f" fillcolor="#923743" stroked="f">
            <v:textbox style="mso-next-textbox:#_x0000_s1067" inset="0,0,0,0">
              <w:txbxContent>
                <w:p w14:paraId="3641F18D" w14:textId="77777777" w:rsidR="00B91553" w:rsidRPr="00524DF1" w:rsidRDefault="00524DF1" w:rsidP="00524DF1">
                  <w:pPr>
                    <w:spacing w:line="216" w:lineRule="auto"/>
                    <w:rPr>
                      <w:color w:val="888888"/>
                      <w:szCs w:val="30"/>
                    </w:rPr>
                  </w:pPr>
                  <w:r w:rsidRPr="00524DF1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Lorem ipsum dolor sit amet conectetur adipiscing elitpr aesent.Lorem ipsum dolor sit amet conectetur adipiscing elitpr aesent.</w:t>
                  </w:r>
                </w:p>
              </w:txbxContent>
            </v:textbox>
          </v:shape>
        </w:pict>
      </w:r>
      <w:r w:rsidR="00B70D3A">
        <w:rPr>
          <w:noProof/>
        </w:rPr>
        <w:pict w14:anchorId="1C02D086">
          <v:shape id="_x0000_s1059" type="#_x0000_t202" style="position:absolute;margin-left:37.75pt;margin-top:739.8pt;width:250.8pt;height:26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1A2016B1" w14:textId="77777777" w:rsidR="00FC2AD3" w:rsidRPr="00524DF1" w:rsidRDefault="00524DF1" w:rsidP="00A1486C">
                  <w:pPr>
                    <w:spacing w:line="192" w:lineRule="auto"/>
                    <w:rPr>
                      <w:rFonts w:ascii="Poppins Medium" w:hAnsi="Poppins Medium" w:cs="Poppins Medium"/>
                      <w:color w:val="888888"/>
                      <w:sz w:val="30"/>
                      <w:szCs w:val="30"/>
                    </w:rPr>
                  </w:pPr>
                  <w:r w:rsidRPr="00524DF1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Email: </w:t>
                  </w:r>
                  <w:r w:rsidR="00FC2AD3" w:rsidRPr="00524DF1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B70D3A">
        <w:rPr>
          <w:noProof/>
        </w:rPr>
        <w:pict w14:anchorId="3306571C">
          <v:shape id="_x0000_s1060" type="#_x0000_t202" style="position:absolute;margin-left:38.15pt;margin-top:711.7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6C3DB1B3" w14:textId="5E8058A3" w:rsidR="00FC2AD3" w:rsidRPr="00524DF1" w:rsidRDefault="00524DF1" w:rsidP="00A1486C">
                  <w:pPr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</w:pPr>
                  <w:r w:rsidRPr="00524DF1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Tel: </w:t>
                  </w:r>
                  <w:r w:rsidR="00B70D3A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555</w:t>
                  </w:r>
                  <w:r w:rsidR="00FC2AD3" w:rsidRPr="00524DF1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.456.9870</w:t>
                  </w:r>
                </w:p>
                <w:p w14:paraId="15D708DB" w14:textId="77777777" w:rsidR="00FC2AD3" w:rsidRPr="00524DF1" w:rsidRDefault="00FC2AD3" w:rsidP="00A1486C">
                  <w:pPr>
                    <w:rPr>
                      <w:rFonts w:ascii="Poppins Medium" w:hAnsi="Poppins Medium" w:cs="Poppins Medium"/>
                      <w:color w:val="88888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51573"/>
    <w:rsid w:val="000677D4"/>
    <w:rsid w:val="000A27C3"/>
    <w:rsid w:val="000F2522"/>
    <w:rsid w:val="00113B6E"/>
    <w:rsid w:val="00151888"/>
    <w:rsid w:val="00184C5F"/>
    <w:rsid w:val="001B20D0"/>
    <w:rsid w:val="00323CB6"/>
    <w:rsid w:val="00435281"/>
    <w:rsid w:val="00506FED"/>
    <w:rsid w:val="00511657"/>
    <w:rsid w:val="00524DF1"/>
    <w:rsid w:val="0060542F"/>
    <w:rsid w:val="006060BD"/>
    <w:rsid w:val="00711E2C"/>
    <w:rsid w:val="00720D32"/>
    <w:rsid w:val="00737C0D"/>
    <w:rsid w:val="007648D0"/>
    <w:rsid w:val="007E6D4C"/>
    <w:rsid w:val="007F6175"/>
    <w:rsid w:val="00824703"/>
    <w:rsid w:val="00825554"/>
    <w:rsid w:val="00825760"/>
    <w:rsid w:val="00841BD5"/>
    <w:rsid w:val="00864D64"/>
    <w:rsid w:val="00871EDB"/>
    <w:rsid w:val="00960F2C"/>
    <w:rsid w:val="009E114C"/>
    <w:rsid w:val="009F01C1"/>
    <w:rsid w:val="009F0FD0"/>
    <w:rsid w:val="009F2986"/>
    <w:rsid w:val="00A1486C"/>
    <w:rsid w:val="00A26F4C"/>
    <w:rsid w:val="00AC7715"/>
    <w:rsid w:val="00AF7055"/>
    <w:rsid w:val="00B33808"/>
    <w:rsid w:val="00B66D04"/>
    <w:rsid w:val="00B70D3A"/>
    <w:rsid w:val="00B91553"/>
    <w:rsid w:val="00BC3B7C"/>
    <w:rsid w:val="00CD3143"/>
    <w:rsid w:val="00D12BE3"/>
    <w:rsid w:val="00D36CAF"/>
    <w:rsid w:val="00D616B2"/>
    <w:rsid w:val="00D81BC8"/>
    <w:rsid w:val="00DA411C"/>
    <w:rsid w:val="00DB7AF3"/>
    <w:rsid w:val="00DD1486"/>
    <w:rsid w:val="00DE629A"/>
    <w:rsid w:val="00DF0878"/>
    <w:rsid w:val="00E40FEF"/>
    <w:rsid w:val="00E47FEA"/>
    <w:rsid w:val="00E51D1C"/>
    <w:rsid w:val="00E74B2B"/>
    <w:rsid w:val="00E76388"/>
    <w:rsid w:val="00F22FF0"/>
    <w:rsid w:val="00F500FD"/>
    <w:rsid w:val="00F8273B"/>
    <w:rsid w:val="00FC2AD3"/>
    <w:rsid w:val="00FD5101"/>
    <w:rsid w:val="00FE7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>
      <o:colormru v:ext="edit" colors="#923743"/>
    </o:shapedefaults>
    <o:shapelayout v:ext="edit">
      <o:idmap v:ext="edit" data="1"/>
    </o:shapelayout>
  </w:shapeDefaults>
  <w:decimalSymbol w:val="."/>
  <w:listSeparator w:val=","/>
  <w14:docId w14:val="1F18F0B0"/>
  <w15:docId w15:val="{2698C5E0-42D1-4C95-946F-CEAB1914F9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31</cp:revision>
  <dcterms:created xsi:type="dcterms:W3CDTF">2017-03-22T06:36:00Z</dcterms:created>
  <dcterms:modified xsi:type="dcterms:W3CDTF">2020-04-20T09:01:00Z</dcterms:modified>
</cp:coreProperties>
</file>