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A0A2CB" w14:textId="4822E4EE" w:rsidR="00435281" w:rsidRPr="00323CB6" w:rsidRDefault="00623ED0" w:rsidP="00323CB6">
      <w:r>
        <w:rPr>
          <w:noProof/>
        </w:rPr>
        <w:drawing>
          <wp:anchor distT="0" distB="0" distL="114300" distR="114300" simplePos="0" relativeHeight="251659776" behindDoc="1" locked="0" layoutInCell="1" allowOverlap="1" wp14:anchorId="2A8D9245" wp14:editId="21F5228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378FA582">
          <v:shapetype id="_x0000_t202" coordsize="21600,21600" o:spt="202" path="m,l,21600r21600,l21600,xe">
            <v:stroke joinstyle="miter"/>
            <v:path gradientshapeok="t" o:connecttype="rect"/>
          </v:shapetype>
          <v:shape id="_x0000_s1081" type="#_x0000_t202" style="position:absolute;margin-left:102.15pt;margin-top:346.5pt;width:477.6pt;height:45.8pt;z-index:251685888;mso-position-horizontal-relative:text;mso-position-vertical-relative:text" filled="f" fillcolor="#923743" stroked="f">
            <v:textbox style="mso-next-textbox:#_x0000_s1081" inset="0,0,0,0">
              <w:txbxContent>
                <w:p w14:paraId="2841597F" w14:textId="77777777" w:rsidR="008402EA" w:rsidRPr="00623ED0" w:rsidRDefault="008402EA" w:rsidP="008402EA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623ED0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Lorem ipsum dolor sit amet consectetur adipiscing elit fusce eu augue urna. Curabitur elementum accumsan ullamcorper.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78FA582">
          <v:shape id="_x0000_s1071" type="#_x0000_t202" style="position:absolute;margin-left:102.15pt;margin-top:281.65pt;width:477.6pt;height:45.8pt;z-index:251678720;mso-position-horizontal-relative:text;mso-position-vertical-relative:text" filled="f" fillcolor="#923743" stroked="f">
            <v:textbox style="mso-next-textbox:#_x0000_s1071" inset="0,0,0,0">
              <w:txbxContent>
                <w:p w14:paraId="4C1812AA" w14:textId="2B57DBD3" w:rsidR="00DB6FF1" w:rsidRPr="00623ED0" w:rsidRDefault="008402EA" w:rsidP="008402EA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623ED0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Lorem ipsum dolor sit amet consectetur adipiscing elit fusce eu augue urna. Curabitur elementum accumsan ullamcorper.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1CCD4937">
          <v:shape id="_x0000_s1075" type="#_x0000_t202" style="position:absolute;margin-left:33.85pt;margin-top:413.15pt;width:62.3pt;height:39.3pt;z-index:251682816;mso-position-horizontal-relative:text;mso-position-vertical-relative:text" filled="f" fillcolor="#923743" stroked="f">
            <v:textbox style="mso-next-textbox:#_x0000_s1075" inset="0,0,0,0">
              <w:txbxContent>
                <w:p w14:paraId="19E59004" w14:textId="77777777" w:rsidR="00DB6FF1" w:rsidRPr="00623ED0" w:rsidRDefault="00DB6FF1" w:rsidP="00C438E2">
                  <w:pPr>
                    <w:spacing w:line="168" w:lineRule="auto"/>
                    <w:rPr>
                      <w:rFonts w:ascii="Poppins-bold" w:hAnsi="Poppins-bold" w:cs="Poppins Light"/>
                      <w:color w:val="9475D0"/>
                      <w:sz w:val="92"/>
                      <w:szCs w:val="92"/>
                    </w:rPr>
                  </w:pPr>
                  <w:r w:rsidRPr="00623ED0">
                    <w:rPr>
                      <w:rFonts w:ascii="Poppins-bold" w:eastAsia="SimSun" w:hAnsi="Poppins-bold" w:cs="Poppins Light"/>
                      <w:color w:val="9475D0"/>
                      <w:sz w:val="92"/>
                      <w:szCs w:val="92"/>
                    </w:rPr>
                    <w:t>03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A7E866B">
          <v:shape id="_x0000_s1074" type="#_x0000_t202" style="position:absolute;margin-left:34.3pt;margin-top:347.9pt;width:62.3pt;height:39.3pt;z-index:251681792;mso-position-horizontal-relative:text;mso-position-vertical-relative:text" filled="f" fillcolor="#923743" stroked="f">
            <v:textbox style="mso-next-textbox:#_x0000_s1074" inset="0,0,0,0">
              <w:txbxContent>
                <w:p w14:paraId="2B594B6D" w14:textId="77777777" w:rsidR="00DB6FF1" w:rsidRPr="00623ED0" w:rsidRDefault="00DB6FF1" w:rsidP="00DB6FF1">
                  <w:pPr>
                    <w:spacing w:line="168" w:lineRule="auto"/>
                    <w:rPr>
                      <w:rFonts w:ascii="Poppins-bold" w:hAnsi="Poppins-bold" w:cs="Poppins Light"/>
                      <w:color w:val="9475D0"/>
                      <w:sz w:val="92"/>
                      <w:szCs w:val="92"/>
                    </w:rPr>
                  </w:pPr>
                  <w:r w:rsidRPr="00623ED0">
                    <w:rPr>
                      <w:rFonts w:ascii="Poppins-bold" w:eastAsia="SimSun" w:hAnsi="Poppins-bold" w:cs="Poppins Light"/>
                      <w:color w:val="9475D0"/>
                      <w:sz w:val="92"/>
                      <w:szCs w:val="92"/>
                    </w:rPr>
                    <w:t>02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5B750A72">
          <v:shape id="_x0000_s1069" type="#_x0000_t202" style="position:absolute;margin-left:33.85pt;margin-top:283.05pt;width:62.3pt;height:39.3pt;z-index:251677696;mso-position-horizontal-relative:text;mso-position-vertical-relative:text" filled="f" fillcolor="#923743" stroked="f">
            <v:textbox style="mso-next-textbox:#_x0000_s1069" inset="0,0,0,0">
              <w:txbxContent>
                <w:p w14:paraId="0A080A93" w14:textId="77777777" w:rsidR="00DB6FF1" w:rsidRPr="00623ED0" w:rsidRDefault="00DB6FF1" w:rsidP="00DB6FF1">
                  <w:pPr>
                    <w:spacing w:line="168" w:lineRule="auto"/>
                    <w:rPr>
                      <w:rFonts w:ascii="Poppins-bold" w:hAnsi="Poppins-bold" w:cs="Poppins Light"/>
                      <w:color w:val="9475D0"/>
                      <w:sz w:val="92"/>
                      <w:szCs w:val="92"/>
                    </w:rPr>
                  </w:pPr>
                  <w:r w:rsidRPr="00623ED0">
                    <w:rPr>
                      <w:rFonts w:ascii="Poppins-bold" w:eastAsia="SimSun" w:hAnsi="Poppins-bold" w:cs="Poppins Light"/>
                      <w:color w:val="9475D0"/>
                      <w:sz w:val="92"/>
                      <w:szCs w:val="92"/>
                    </w:rPr>
                    <w:t>01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78FA582">
          <v:shape id="_x0000_s1082" type="#_x0000_t202" style="position:absolute;margin-left:102.15pt;margin-top:412.5pt;width:477.6pt;height:45.8pt;z-index:251686912;mso-position-horizontal-relative:text;mso-position-vertical-relative:text" filled="f" fillcolor="#923743" stroked="f">
            <v:textbox style="mso-next-textbox:#_x0000_s1082" inset="0,0,0,0">
              <w:txbxContent>
                <w:p w14:paraId="76878F1F" w14:textId="77777777" w:rsidR="008402EA" w:rsidRPr="00623ED0" w:rsidRDefault="008402EA" w:rsidP="008402EA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623ED0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Lorem ipsum dolor sit amet consectetur adipiscing elit fusce eu augue urna. Curabitur elementum accumsan ullamcorper.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4233151E">
          <v:shape id="_x0000_s1077" type="#_x0000_t202" style="position:absolute;margin-left:35.25pt;margin-top:105.5pt;width:482.4pt;height:1in;z-index:251683840;mso-position-horizontal-relative:text;mso-position-vertical-relative:text" filled="f" fillcolor="#923743" stroked="f">
            <v:textbox style="mso-next-textbox:#_x0000_s1077" inset="0,0,0,0">
              <w:txbxContent>
                <w:p w14:paraId="3ED939D7" w14:textId="38FECC83" w:rsidR="00411556" w:rsidRPr="00623ED0" w:rsidRDefault="00623ED0" w:rsidP="00623ED0">
                  <w:pPr>
                    <w:spacing w:line="216" w:lineRule="auto"/>
                    <w:rPr>
                      <w:color w:val="FFFFFF" w:themeColor="background1"/>
                      <w:szCs w:val="140"/>
                    </w:rPr>
                  </w:pPr>
                  <w:r w:rsidRPr="00623ED0">
                    <w:rPr>
                      <w:rFonts w:ascii="Agency FB bold" w:eastAsia="SimSun" w:hAnsi="Agency FB bold" w:cs="Poppins Medium" w:hint="eastAsia"/>
                      <w:color w:val="FFFFFF" w:themeColor="background1"/>
                      <w:sz w:val="140"/>
                      <w:szCs w:val="140"/>
                    </w:rPr>
                    <w:t>TECHNICAL REPORT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CBDFA30">
          <v:shape id="_x0000_s1033" type="#_x0000_t202" style="position:absolute;margin-left:35pt;margin-top:65.4pt;width:308.55pt;height:34.75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6879F1F0" w14:textId="28161AFF" w:rsidR="009E114C" w:rsidRPr="00623ED0" w:rsidRDefault="001D444C" w:rsidP="001D444C">
                  <w:pPr>
                    <w:rPr>
                      <w:color w:val="9475D0"/>
                      <w:sz w:val="60"/>
                      <w:szCs w:val="60"/>
                    </w:rPr>
                  </w:pP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E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D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I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T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I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O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N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 </w:t>
                  </w: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2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Pr="00623ED0">
                    <w:rPr>
                      <w:rFonts w:ascii="Agency FB bold" w:eastAsia="SimSun" w:hAnsi="Agency FB bold" w:cs="Poppins Medium" w:hint="eastAsia"/>
                      <w:color w:val="9475D0"/>
                      <w:sz w:val="60"/>
                      <w:szCs w:val="60"/>
                    </w:rPr>
                    <w:t>0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="008402EA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>X</w:t>
                  </w:r>
                  <w:r w:rsidR="00623ED0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 xml:space="preserve"> </w:t>
                  </w:r>
                  <w:r w:rsidR="008402EA" w:rsidRPr="00623ED0">
                    <w:rPr>
                      <w:rFonts w:ascii="Agency FB bold" w:eastAsia="SimSun" w:hAnsi="Agency FB bold" w:cs="Poppins Medium"/>
                      <w:color w:val="9475D0"/>
                      <w:sz w:val="60"/>
                      <w:szCs w:val="60"/>
                    </w:rPr>
                    <w:t>X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D2F84AA">
          <v:shape id="_x0000_s1079" type="#_x0000_t202" style="position:absolute;margin-left:.2pt;margin-top:195pt;width:321.6pt;height:55.45pt;z-index:251684864;mso-position-horizontal-relative:text;mso-position-vertical-relative:text" fillcolor="#9475d0" stroked="f">
            <v:textbox style="mso-next-textbox:#_x0000_s1079" inset="0,0,0,0">
              <w:txbxContent>
                <w:p w14:paraId="69093664" w14:textId="73577C55" w:rsidR="00D864E7" w:rsidRPr="00623ED0" w:rsidRDefault="008402EA" w:rsidP="008402EA">
                  <w:pPr>
                    <w:spacing w:after="0" w:line="1080" w:lineRule="atLeast"/>
                    <w:rPr>
                      <w:rFonts w:ascii="Poppins-bold" w:hAnsi="Poppins-bold" w:cs="Poppins Medium"/>
                      <w:color w:val="FFFFFF" w:themeColor="background1"/>
                      <w:sz w:val="52"/>
                      <w:szCs w:val="52"/>
                    </w:rPr>
                  </w:pPr>
                  <w:r w:rsidRPr="00623ED0">
                    <w:rPr>
                      <w:rFonts w:ascii="Poppins-bold" w:eastAsia="SimSun" w:hAnsi="Poppins-bold" w:cs="Poppins Medium"/>
                      <w:color w:val="FFFFFF" w:themeColor="background1"/>
                      <w:sz w:val="52"/>
                      <w:szCs w:val="52"/>
                    </w:rPr>
                    <w:t xml:space="preserve">      </w:t>
                  </w:r>
                  <w:r w:rsidR="001D444C" w:rsidRPr="00623ED0">
                    <w:rPr>
                      <w:rFonts w:ascii="Poppins-bold" w:eastAsia="SimSun" w:hAnsi="Poppins-bold" w:cs="Poppins Medium"/>
                      <w:color w:val="FFFFFF" w:themeColor="background1"/>
                      <w:sz w:val="52"/>
                      <w:szCs w:val="52"/>
                    </w:rPr>
                    <w:t>LOREM IPSUM DOLOR</w:t>
                  </w:r>
                </w:p>
                <w:p w14:paraId="21788A93" w14:textId="77777777" w:rsidR="00D864E7" w:rsidRPr="00623ED0" w:rsidRDefault="00D864E7" w:rsidP="008402EA">
                  <w:pPr>
                    <w:spacing w:after="0" w:line="1080" w:lineRule="atLeast"/>
                    <w:rPr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32921DCA">
          <v:shape id="_x0000_s1059" type="#_x0000_t202" style="position:absolute;margin-left:36.25pt;margin-top:738.6pt;width:279.25pt;height:30.8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341EAF13" w14:textId="4628E16B" w:rsidR="00FC2AD3" w:rsidRPr="00623ED0" w:rsidRDefault="008402EA" w:rsidP="001D444C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623ED0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Email: hello@domainame.com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6301414D">
          <v:shape id="_x0000_s1060" type="#_x0000_t202" style="position:absolute;margin-left:35.3pt;margin-top:714.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5A7E2EF1" w14:textId="74756854" w:rsidR="00FC2AD3" w:rsidRPr="00623ED0" w:rsidRDefault="001D444C" w:rsidP="00DB6FF1">
                  <w:pP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623ED0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Tel: </w:t>
                  </w:r>
                  <w:r w:rsidR="008F174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+1</w:t>
                  </w:r>
                  <w:r w:rsidR="00DB6FF1" w:rsidRPr="00623ED0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="008F1742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555</w:t>
                  </w:r>
                  <w:r w:rsidR="00FC2AD3" w:rsidRPr="00623ED0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.456.9870</w:t>
                  </w:r>
                </w:p>
                <w:p w14:paraId="35DBC511" w14:textId="77777777" w:rsidR="00FC2AD3" w:rsidRPr="00623ED0" w:rsidRDefault="00FC2AD3" w:rsidP="00DB6FF1">
                  <w:pPr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64FE4A7-460D-4388-8078-247AE481845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EE1B4903-F3BF-4CD4-A951-9D3916B6ED4C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7893FCA4-896B-4F64-A3DA-1B78A6C054B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38115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751C"/>
    <w:rsid w:val="000677D4"/>
    <w:rsid w:val="000A27C3"/>
    <w:rsid w:val="00113B6E"/>
    <w:rsid w:val="00151888"/>
    <w:rsid w:val="00184C5F"/>
    <w:rsid w:val="001D444C"/>
    <w:rsid w:val="002B698C"/>
    <w:rsid w:val="002F7FB4"/>
    <w:rsid w:val="00323CB6"/>
    <w:rsid w:val="003B7DDB"/>
    <w:rsid w:val="00411556"/>
    <w:rsid w:val="00435281"/>
    <w:rsid w:val="00477A25"/>
    <w:rsid w:val="0048290A"/>
    <w:rsid w:val="004D6378"/>
    <w:rsid w:val="004F7F23"/>
    <w:rsid w:val="00506FED"/>
    <w:rsid w:val="00511657"/>
    <w:rsid w:val="0060542F"/>
    <w:rsid w:val="006060BD"/>
    <w:rsid w:val="00623ED0"/>
    <w:rsid w:val="00711E2C"/>
    <w:rsid w:val="00720D32"/>
    <w:rsid w:val="00737C0D"/>
    <w:rsid w:val="007648D0"/>
    <w:rsid w:val="00775DA6"/>
    <w:rsid w:val="007E6D4C"/>
    <w:rsid w:val="007F6175"/>
    <w:rsid w:val="00825554"/>
    <w:rsid w:val="00825760"/>
    <w:rsid w:val="00834142"/>
    <w:rsid w:val="008402EA"/>
    <w:rsid w:val="00841BD5"/>
    <w:rsid w:val="00864D64"/>
    <w:rsid w:val="008F1742"/>
    <w:rsid w:val="009E114C"/>
    <w:rsid w:val="009F2986"/>
    <w:rsid w:val="00A26F4C"/>
    <w:rsid w:val="00AC7715"/>
    <w:rsid w:val="00AF7055"/>
    <w:rsid w:val="00B66D04"/>
    <w:rsid w:val="00BC3B7C"/>
    <w:rsid w:val="00C438E2"/>
    <w:rsid w:val="00D12BE3"/>
    <w:rsid w:val="00D36CAF"/>
    <w:rsid w:val="00D616B2"/>
    <w:rsid w:val="00D81BC8"/>
    <w:rsid w:val="00D864E7"/>
    <w:rsid w:val="00DA411C"/>
    <w:rsid w:val="00DB6FF1"/>
    <w:rsid w:val="00DC2734"/>
    <w:rsid w:val="00DD1486"/>
    <w:rsid w:val="00DF0878"/>
    <w:rsid w:val="00E47FEA"/>
    <w:rsid w:val="00E51D1C"/>
    <w:rsid w:val="00E6569A"/>
    <w:rsid w:val="00E7638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>
      <o:colormru v:ext="edit" colors="#923743,#7d523e"/>
    </o:shapedefaults>
    <o:shapelayout v:ext="edit">
      <o:idmap v:ext="edit" data="1"/>
    </o:shapelayout>
  </w:shapeDefaults>
  <w:decimalSymbol w:val="."/>
  <w:listSeparator w:val=","/>
  <w14:docId w14:val="677D562B"/>
  <w15:docId w15:val="{0391081B-5B92-410E-A554-937167D579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33</cp:revision>
  <dcterms:created xsi:type="dcterms:W3CDTF">2017-03-22T06:36:00Z</dcterms:created>
  <dcterms:modified xsi:type="dcterms:W3CDTF">2022-08-01T12:56:00Z</dcterms:modified>
</cp:coreProperties>
</file>